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36C95D" w14:textId="057D3C04" w:rsidR="00352326" w:rsidRDefault="007510A4" w:rsidP="006451AE">
      <w:pPr>
        <w:pStyle w:val="NormalnyWeb"/>
        <w:spacing w:after="100" w:afterAutospacing="1"/>
        <w:rPr>
          <w:b/>
          <w:sz w:val="28"/>
          <w:szCs w:val="28"/>
        </w:rPr>
      </w:pPr>
      <w:r w:rsidRPr="00D32ECB">
        <w:rPr>
          <w:noProof/>
        </w:rPr>
        <w:drawing>
          <wp:inline distT="0" distB="0" distL="0" distR="0" wp14:anchorId="179592AC" wp14:editId="70A4C91E">
            <wp:extent cx="5760720" cy="733425"/>
            <wp:effectExtent l="0" t="0" r="0" b="9525"/>
            <wp:docPr id="47886521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CE3AD8" w14:textId="0353E9A3" w:rsidR="008F7512" w:rsidRPr="009318F3" w:rsidRDefault="008F7512" w:rsidP="009318F3">
      <w:pPr>
        <w:pStyle w:val="NormalnyWeb"/>
        <w:spacing w:after="100" w:afterAutospacing="1"/>
        <w:jc w:val="center"/>
      </w:pPr>
      <w:r>
        <w:rPr>
          <w:b/>
          <w:sz w:val="28"/>
          <w:szCs w:val="28"/>
        </w:rPr>
        <w:t>PROTOKÓŁ  Z OTWARCIA OFERT</w:t>
      </w:r>
    </w:p>
    <w:p w14:paraId="2DB4485C" w14:textId="39C42913" w:rsidR="008F7512" w:rsidRDefault="008F7512" w:rsidP="008F7512">
      <w:pPr>
        <w:jc w:val="center"/>
        <w:rPr>
          <w:b/>
          <w:bCs/>
          <w:i/>
          <w:sz w:val="28"/>
          <w:szCs w:val="28"/>
        </w:rPr>
      </w:pPr>
      <w:r w:rsidRPr="00ED2A97">
        <w:rPr>
          <w:bCs/>
          <w:sz w:val="28"/>
          <w:szCs w:val="28"/>
        </w:rPr>
        <w:t>na zadanie pn.:</w:t>
      </w:r>
      <w:r>
        <w:rPr>
          <w:b/>
          <w:sz w:val="28"/>
          <w:szCs w:val="28"/>
        </w:rPr>
        <w:t xml:space="preserve"> </w:t>
      </w:r>
      <w:r w:rsidR="006451AE">
        <w:rPr>
          <w:b/>
          <w:bCs/>
          <w:i/>
          <w:sz w:val="28"/>
          <w:szCs w:val="28"/>
        </w:rPr>
        <w:t>„</w:t>
      </w:r>
      <w:r w:rsidR="007510A4">
        <w:rPr>
          <w:b/>
          <w:i/>
          <w:sz w:val="32"/>
          <w:szCs w:val="32"/>
        </w:rPr>
        <w:t>Budowa kanalizacji sanitarnej poza aglomeracją</w:t>
      </w:r>
      <w:r>
        <w:rPr>
          <w:b/>
          <w:bCs/>
          <w:i/>
          <w:sz w:val="28"/>
          <w:szCs w:val="28"/>
        </w:rPr>
        <w:t>”</w:t>
      </w:r>
    </w:p>
    <w:p w14:paraId="7848CDBB" w14:textId="77777777" w:rsidR="008F7512" w:rsidRDefault="008F7512" w:rsidP="008F7512">
      <w:pPr>
        <w:jc w:val="center"/>
        <w:rPr>
          <w:b/>
        </w:rPr>
      </w:pPr>
    </w:p>
    <w:p w14:paraId="45E8DA05" w14:textId="77777777" w:rsidR="00ED2A97" w:rsidRDefault="00ED2A97" w:rsidP="00B20733">
      <w:pPr>
        <w:jc w:val="both"/>
      </w:pPr>
    </w:p>
    <w:p w14:paraId="1C0976BF" w14:textId="7523DC33" w:rsidR="008F7512" w:rsidRDefault="00ED2A97" w:rsidP="00B20733">
      <w:pPr>
        <w:jc w:val="both"/>
      </w:pPr>
      <w:r>
        <w:t>Dnia</w:t>
      </w:r>
      <w:r w:rsidR="008F7512">
        <w:t xml:space="preserve"> </w:t>
      </w:r>
      <w:r w:rsidR="007510A4">
        <w:t>24</w:t>
      </w:r>
      <w:r w:rsidR="008F7512">
        <w:t>.0</w:t>
      </w:r>
      <w:r w:rsidR="003F40E2">
        <w:t>2</w:t>
      </w:r>
      <w:r w:rsidR="008F7512">
        <w:t>.202</w:t>
      </w:r>
      <w:r w:rsidR="003F40E2">
        <w:t>6</w:t>
      </w:r>
      <w:r w:rsidR="008F7512">
        <w:t xml:space="preserve"> r. o godz. 10.1</w:t>
      </w:r>
      <w:r w:rsidR="007510A4">
        <w:t>5</w:t>
      </w:r>
      <w:r w:rsidR="008F7512">
        <w:t xml:space="preserve"> odbyło się otwarcie ofert przetargowych na ww. zadanie.  </w:t>
      </w:r>
    </w:p>
    <w:p w14:paraId="321D41F3" w14:textId="75D7A33A" w:rsidR="008F7512" w:rsidRDefault="008F7512" w:rsidP="00B20733">
      <w:pPr>
        <w:spacing w:line="360" w:lineRule="auto"/>
        <w:jc w:val="both"/>
      </w:pPr>
      <w:r>
        <w:t xml:space="preserve">Obecni </w:t>
      </w:r>
      <w:r w:rsidR="00ED2A97">
        <w:t>przy</w:t>
      </w:r>
      <w:r>
        <w:t xml:space="preserve"> otwarciu:</w:t>
      </w:r>
    </w:p>
    <w:p w14:paraId="2777C279" w14:textId="77777777" w:rsidR="008F7512" w:rsidRDefault="008F7512" w:rsidP="00B20733">
      <w:pPr>
        <w:numPr>
          <w:ilvl w:val="0"/>
          <w:numId w:val="1"/>
        </w:numPr>
        <w:spacing w:line="360" w:lineRule="auto"/>
        <w:jc w:val="both"/>
      </w:pPr>
      <w:r>
        <w:t xml:space="preserve">Komisja przetargowa w składzie: </w:t>
      </w:r>
    </w:p>
    <w:p w14:paraId="386C6277" w14:textId="77777777" w:rsidR="008F7512" w:rsidRDefault="008F7512" w:rsidP="00B20733">
      <w:pPr>
        <w:spacing w:line="360" w:lineRule="auto"/>
        <w:ind w:firstLine="708"/>
        <w:jc w:val="both"/>
      </w:pPr>
      <w:r>
        <w:t>Iwona Wielgopolan – Przewodniczący</w:t>
      </w:r>
    </w:p>
    <w:p w14:paraId="310A4626" w14:textId="4630DF3E" w:rsidR="008F7512" w:rsidRDefault="007510A4" w:rsidP="00B20733">
      <w:pPr>
        <w:spacing w:line="360" w:lineRule="auto"/>
        <w:ind w:firstLine="708"/>
        <w:jc w:val="both"/>
      </w:pPr>
      <w:r>
        <w:t xml:space="preserve">Daria </w:t>
      </w:r>
      <w:proofErr w:type="spellStart"/>
      <w:r>
        <w:t>Sadlak</w:t>
      </w:r>
      <w:proofErr w:type="spellEnd"/>
      <w:r>
        <w:t xml:space="preserve"> </w:t>
      </w:r>
      <w:r w:rsidR="008F7512">
        <w:t xml:space="preserve"> – Członek</w:t>
      </w:r>
    </w:p>
    <w:p w14:paraId="7231EE40" w14:textId="000C6C64" w:rsidR="008F7512" w:rsidRDefault="007510A4" w:rsidP="00B20733">
      <w:pPr>
        <w:spacing w:line="360" w:lineRule="auto"/>
        <w:ind w:firstLine="708"/>
        <w:jc w:val="both"/>
      </w:pPr>
      <w:r>
        <w:t>Sylwia Wnukiewicz</w:t>
      </w:r>
      <w:r w:rsidR="008F7512">
        <w:t xml:space="preserve"> - </w:t>
      </w:r>
      <w:r>
        <w:t>Sekretarz</w:t>
      </w:r>
    </w:p>
    <w:p w14:paraId="217A4CB7" w14:textId="77777777" w:rsidR="003F40E2" w:rsidRDefault="008F7512" w:rsidP="00B20733">
      <w:pPr>
        <w:spacing w:after="20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Na stronie internetowej na której prowadzone jest postępowanie przed otwarciem ofert została podana kwota jaką zamawiający zamierza przeznaczyć na w/w zadanie</w:t>
      </w:r>
      <w:r w:rsidR="003F40E2">
        <w:rPr>
          <w:rFonts w:eastAsia="Calibri"/>
          <w:lang w:eastAsia="en-US"/>
        </w:rPr>
        <w:t>:</w:t>
      </w:r>
    </w:p>
    <w:p w14:paraId="352C621C" w14:textId="460D3854" w:rsidR="003F40E2" w:rsidRDefault="003F40E2" w:rsidP="00B20733">
      <w:pPr>
        <w:spacing w:after="20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Cz. I. </w:t>
      </w:r>
      <w:r w:rsidR="007510A4">
        <w:rPr>
          <w:rFonts w:eastAsia="Calibri"/>
          <w:lang w:eastAsia="en-US"/>
        </w:rPr>
        <w:t>– 3.097.734,99</w:t>
      </w:r>
      <w:r>
        <w:rPr>
          <w:rFonts w:eastAsia="Calibri"/>
          <w:lang w:eastAsia="en-US"/>
        </w:rPr>
        <w:t xml:space="preserve"> zł </w:t>
      </w:r>
      <w:r w:rsidR="008F7512">
        <w:rPr>
          <w:rFonts w:eastAsia="Calibri"/>
          <w:lang w:eastAsia="en-US"/>
        </w:rPr>
        <w:t>brutto.</w:t>
      </w:r>
      <w:r w:rsidR="00B20733">
        <w:rPr>
          <w:rFonts w:eastAsia="Calibri"/>
          <w:lang w:eastAsia="en-US"/>
        </w:rPr>
        <w:t xml:space="preserve"> </w:t>
      </w:r>
    </w:p>
    <w:p w14:paraId="1AB52D34" w14:textId="39EC6859" w:rsidR="003F40E2" w:rsidRDefault="003F40E2" w:rsidP="00B20733">
      <w:pPr>
        <w:spacing w:after="20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Cz. II </w:t>
      </w:r>
      <w:r w:rsidR="007510A4">
        <w:rPr>
          <w:rFonts w:eastAsia="Calibri"/>
          <w:lang w:eastAsia="en-US"/>
        </w:rPr>
        <w:t>– 488.128,14</w:t>
      </w:r>
      <w:r>
        <w:rPr>
          <w:rFonts w:eastAsia="Calibri"/>
          <w:lang w:eastAsia="en-US"/>
        </w:rPr>
        <w:t xml:space="preserve"> zł brutto</w:t>
      </w:r>
    </w:p>
    <w:p w14:paraId="008E1446" w14:textId="5842F284" w:rsidR="008F7512" w:rsidRDefault="008F7512" w:rsidP="00B20733">
      <w:pPr>
        <w:spacing w:after="20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Na realizację zadania złożono </w:t>
      </w:r>
      <w:r w:rsidR="007510A4">
        <w:rPr>
          <w:rFonts w:eastAsia="Calibri"/>
          <w:lang w:eastAsia="en-US"/>
        </w:rPr>
        <w:t xml:space="preserve">7 </w:t>
      </w:r>
      <w:r>
        <w:rPr>
          <w:rFonts w:eastAsia="Calibri"/>
          <w:lang w:eastAsia="en-US"/>
        </w:rPr>
        <w:t>ofert wg poniższego zestawienia:</w:t>
      </w:r>
    </w:p>
    <w:tbl>
      <w:tblPr>
        <w:tblW w:w="1065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606"/>
        <w:gridCol w:w="3404"/>
        <w:gridCol w:w="2011"/>
        <w:gridCol w:w="1559"/>
        <w:gridCol w:w="1418"/>
        <w:gridCol w:w="1112"/>
      </w:tblGrid>
      <w:tr w:rsidR="008F7512" w14:paraId="60550061" w14:textId="77777777" w:rsidTr="009318F3">
        <w:trPr>
          <w:trHeight w:val="1087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C8131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524BF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Nr oferty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F8090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Nazwa i adres firmy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3F199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Cena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859E3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Gwarancja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D5B77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Warunki płatności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AC3C4" w14:textId="77777777" w:rsidR="008F7512" w:rsidRDefault="008F7512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Uwagi </w:t>
            </w:r>
          </w:p>
        </w:tc>
      </w:tr>
      <w:tr w:rsidR="007510A4" w14:paraId="73DFE151" w14:textId="77777777" w:rsidTr="009318F3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BE2B2" w14:textId="6ED3CAAC" w:rsidR="007510A4" w:rsidRDefault="007510A4" w:rsidP="007510A4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48F45" w14:textId="4E131834" w:rsidR="007510A4" w:rsidRDefault="007510A4" w:rsidP="007510A4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5E22C" w14:textId="77777777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P.W. </w:t>
            </w:r>
            <w:proofErr w:type="spellStart"/>
            <w:r>
              <w:rPr>
                <w:b/>
                <w:sz w:val="20"/>
                <w:szCs w:val="20"/>
                <w:lang w:eastAsia="en-US"/>
              </w:rPr>
              <w:t>Markopol</w:t>
            </w:r>
            <w:proofErr w:type="spellEnd"/>
            <w:r>
              <w:rPr>
                <w:b/>
                <w:sz w:val="20"/>
                <w:szCs w:val="20"/>
                <w:lang w:eastAsia="en-US"/>
              </w:rPr>
              <w:t xml:space="preserve"> Sp. z o.o. </w:t>
            </w:r>
          </w:p>
          <w:p w14:paraId="427C4639" w14:textId="4BD2189A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ul. </w:t>
            </w:r>
            <w:proofErr w:type="spellStart"/>
            <w:r>
              <w:rPr>
                <w:b/>
                <w:sz w:val="20"/>
                <w:szCs w:val="20"/>
                <w:lang w:eastAsia="en-US"/>
              </w:rPr>
              <w:t>Papieżka</w:t>
            </w:r>
            <w:proofErr w:type="spellEnd"/>
            <w:r>
              <w:rPr>
                <w:b/>
                <w:sz w:val="20"/>
                <w:szCs w:val="20"/>
                <w:lang w:eastAsia="en-US"/>
              </w:rPr>
              <w:t xml:space="preserve"> 24</w:t>
            </w:r>
          </w:p>
          <w:p w14:paraId="5663B517" w14:textId="220C85E3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87-800 Włocławek </w:t>
            </w:r>
          </w:p>
          <w:p w14:paraId="56092447" w14:textId="3A3C7644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8754" w14:textId="77777777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3EE46A45" w14:textId="27A0A3DF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2.432.940,00 zł brutto</w:t>
            </w:r>
          </w:p>
          <w:p w14:paraId="5BCDC137" w14:textId="77777777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37C1AC4F" w14:textId="3B425BA4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702.692,85 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177C" w14:textId="110C4E26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DC025" w14:textId="201ED0DD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12BF3" w14:textId="77777777" w:rsidR="007510A4" w:rsidRDefault="007510A4" w:rsidP="007510A4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7510A4" w14:paraId="245ACDDA" w14:textId="77777777" w:rsidTr="009318F3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245F" w14:textId="462817F3" w:rsidR="007510A4" w:rsidRDefault="007510A4" w:rsidP="007510A4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41765" w14:textId="0B2BA736" w:rsidR="007510A4" w:rsidRDefault="007510A4" w:rsidP="007510A4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A1A62" w14:textId="77777777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KM INWESTYCJE sp. z o.o.</w:t>
            </w:r>
          </w:p>
          <w:p w14:paraId="1412CF03" w14:textId="2DC4A19D" w:rsidR="007510A4" w:rsidRDefault="00134F05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u</w:t>
            </w:r>
            <w:r w:rsidR="007510A4">
              <w:rPr>
                <w:b/>
                <w:sz w:val="20"/>
                <w:szCs w:val="20"/>
                <w:lang w:eastAsia="en-US"/>
              </w:rPr>
              <w:t>l. Celulozowa 4A</w:t>
            </w:r>
          </w:p>
          <w:p w14:paraId="7CF25115" w14:textId="309C5C6A" w:rsidR="007510A4" w:rsidRDefault="007510A4" w:rsidP="007510A4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87-800 Włocławek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21C6E" w14:textId="77777777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7559A490" w14:textId="23A8CC3F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Brak oferty </w:t>
            </w:r>
          </w:p>
          <w:p w14:paraId="0B0B2B37" w14:textId="77777777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771D9932" w14:textId="19E4913E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725.700,00 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1C0F" w14:textId="0EE69474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03FE6" w14:textId="3ED9D75E" w:rsidR="007510A4" w:rsidRDefault="007510A4" w:rsidP="007510A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002DD" w14:textId="77777777" w:rsidR="007510A4" w:rsidRDefault="007510A4" w:rsidP="007510A4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060DA" w14:paraId="7F3CA5D0" w14:textId="77777777" w:rsidTr="009318F3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9CF36" w14:textId="54B22AED" w:rsidR="006060DA" w:rsidRDefault="006060DA" w:rsidP="006060D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238F" w14:textId="5225A46E" w:rsidR="006060DA" w:rsidRDefault="006060DA" w:rsidP="006060DA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D3C4C" w14:textId="77777777" w:rsidR="006060DA" w:rsidRDefault="006060DA" w:rsidP="006060DA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WOD-BUD sp. z o.o.</w:t>
            </w:r>
          </w:p>
          <w:p w14:paraId="548F1F40" w14:textId="77777777" w:rsidR="006060DA" w:rsidRDefault="006060DA" w:rsidP="006060DA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Nasiegniewo 62A/2</w:t>
            </w:r>
          </w:p>
          <w:p w14:paraId="5E53EFBA" w14:textId="11AECCD2" w:rsidR="006060DA" w:rsidRDefault="006060DA" w:rsidP="006060DA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87-811 Fabianki 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3D59" w14:textId="77777777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29E26DDA" w14:textId="0A3BDFE0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2.698.800,00 zł brutto</w:t>
            </w:r>
          </w:p>
          <w:p w14:paraId="6E9D1B09" w14:textId="77777777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5520970C" w14:textId="1AC5B3D9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653.880,00 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F9773" w14:textId="09143B78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20CCA" w14:textId="683A1168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17E71" w14:textId="77777777" w:rsidR="006060DA" w:rsidRDefault="006060DA" w:rsidP="006060DA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F7512" w14:paraId="0437AFC1" w14:textId="77777777" w:rsidTr="009318F3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730AE" w14:textId="3BC8A23F" w:rsidR="008F7512" w:rsidRDefault="006060D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36D3C" w14:textId="2E61D0A0" w:rsidR="008F7512" w:rsidRDefault="006060DA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27176" w14:textId="51C481C2" w:rsidR="006451AE" w:rsidRDefault="00452924" w:rsidP="009318F3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KAMA USŁUGI sp. </w:t>
            </w:r>
            <w:proofErr w:type="spellStart"/>
            <w:r>
              <w:rPr>
                <w:b/>
                <w:sz w:val="20"/>
                <w:szCs w:val="20"/>
                <w:lang w:eastAsia="en-US"/>
              </w:rPr>
              <w:t>zo.o</w:t>
            </w:r>
            <w:proofErr w:type="spellEnd"/>
            <w:r>
              <w:rPr>
                <w:b/>
                <w:sz w:val="20"/>
                <w:szCs w:val="20"/>
                <w:lang w:eastAsia="en-US"/>
              </w:rPr>
              <w:t>.</w:t>
            </w:r>
            <w:r w:rsidR="006451AE">
              <w:rPr>
                <w:b/>
                <w:sz w:val="20"/>
                <w:szCs w:val="20"/>
                <w:lang w:eastAsia="en-US"/>
              </w:rPr>
              <w:t xml:space="preserve"> </w:t>
            </w:r>
            <w:r>
              <w:rPr>
                <w:b/>
                <w:sz w:val="20"/>
                <w:szCs w:val="20"/>
                <w:lang w:eastAsia="en-US"/>
              </w:rPr>
              <w:t xml:space="preserve">, </w:t>
            </w:r>
            <w:r w:rsidR="00134F05">
              <w:rPr>
                <w:b/>
                <w:sz w:val="20"/>
                <w:szCs w:val="20"/>
                <w:lang w:eastAsia="en-US"/>
              </w:rPr>
              <w:t xml:space="preserve">                     </w:t>
            </w:r>
            <w:r>
              <w:rPr>
                <w:b/>
                <w:sz w:val="20"/>
                <w:szCs w:val="20"/>
                <w:lang w:eastAsia="en-US"/>
              </w:rPr>
              <w:t>ul. Augusta Cieszkowskiego 1/3 m 161, 01-636 Warszawa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33A37" w14:textId="77777777" w:rsidR="008F7512" w:rsidRDefault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503CEE97" w14:textId="220BD277" w:rsidR="00452924" w:rsidRDefault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3.252.515,09</w:t>
            </w:r>
            <w:r w:rsidR="00452924">
              <w:rPr>
                <w:sz w:val="20"/>
                <w:szCs w:val="20"/>
                <w:lang w:eastAsia="en-US"/>
              </w:rPr>
              <w:t xml:space="preserve"> zł brutto</w:t>
            </w:r>
          </w:p>
          <w:p w14:paraId="5AA0F6F7" w14:textId="77777777" w:rsidR="00452924" w:rsidRDefault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25778D77" w14:textId="075D8683" w:rsidR="00452924" w:rsidRDefault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711.744,81 </w:t>
            </w:r>
            <w:r w:rsidR="00452924">
              <w:rPr>
                <w:sz w:val="20"/>
                <w:szCs w:val="20"/>
                <w:lang w:eastAsia="en-US"/>
              </w:rPr>
              <w:t xml:space="preserve"> 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AE0A6" w14:textId="77777777" w:rsidR="008F7512" w:rsidRDefault="008F751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93903" w14:textId="77777777" w:rsidR="008F7512" w:rsidRDefault="008F751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19E7" w14:textId="77777777" w:rsidR="008F7512" w:rsidRDefault="008F7512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F7512" w14:paraId="23570D04" w14:textId="77777777" w:rsidTr="00352326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23E7" w14:textId="11806C93" w:rsidR="008F7512" w:rsidRDefault="006060D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435E1" w14:textId="409F9FE9" w:rsidR="008F7512" w:rsidRDefault="006060DA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F57C1" w14:textId="77777777" w:rsidR="006451AE" w:rsidRDefault="006060DA" w:rsidP="009318F3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Przedsiębiorstwo Wielobranżowe „HYDROBUD” Paweł Złotowski </w:t>
            </w:r>
          </w:p>
          <w:p w14:paraId="3291C8CF" w14:textId="6A55A177" w:rsidR="006060DA" w:rsidRDefault="006060DA" w:rsidP="009318F3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Leszczynek 2a 99-300 Kutno 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C4BAA" w14:textId="77777777" w:rsidR="00452924" w:rsidRDefault="00452924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595F8AF4" w14:textId="1A0B9CAF" w:rsidR="00452924" w:rsidRDefault="006060DA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2.415.039,39</w:t>
            </w:r>
            <w:r w:rsidR="00452924">
              <w:rPr>
                <w:sz w:val="20"/>
                <w:szCs w:val="20"/>
                <w:lang w:eastAsia="en-US"/>
              </w:rPr>
              <w:t xml:space="preserve"> zł brutto</w:t>
            </w:r>
          </w:p>
          <w:p w14:paraId="41629672" w14:textId="77777777" w:rsidR="00452924" w:rsidRDefault="00452924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1DD178A8" w14:textId="5B7818EF" w:rsidR="008F7512" w:rsidRDefault="006060DA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>421.849,51</w:t>
            </w:r>
            <w:r w:rsidR="00452924">
              <w:rPr>
                <w:sz w:val="20"/>
                <w:szCs w:val="20"/>
                <w:lang w:eastAsia="en-US"/>
              </w:rPr>
              <w:t xml:space="preserve"> 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E7524" w14:textId="77777777" w:rsidR="008F7512" w:rsidRDefault="008F751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8AB8" w14:textId="77777777" w:rsidR="008F7512" w:rsidRDefault="008F751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687DD" w14:textId="77777777" w:rsidR="008F7512" w:rsidRDefault="008F7512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060DA" w14:paraId="7683A04C" w14:textId="77777777" w:rsidTr="00352326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83F21" w14:textId="32A96F6F" w:rsidR="006060DA" w:rsidRDefault="006060DA" w:rsidP="006060D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A969F" w14:textId="2924B77D" w:rsidR="006060DA" w:rsidRDefault="006060DA" w:rsidP="006060DA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FD21" w14:textId="77777777" w:rsidR="006060DA" w:rsidRDefault="006060DA" w:rsidP="006060DA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MB-SYSTEM Maciej Bieniecki </w:t>
            </w:r>
          </w:p>
          <w:p w14:paraId="3D415676" w14:textId="76EE8E03" w:rsidR="006060DA" w:rsidRDefault="006060DA" w:rsidP="006060DA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Szpetal Górny ul. Płocka 38, 87-811 Fabianki 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09C82" w14:textId="77777777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Cz. I </w:t>
            </w:r>
          </w:p>
          <w:p w14:paraId="513C6ED7" w14:textId="77777777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2.951.877,00 zł brutto</w:t>
            </w:r>
          </w:p>
          <w:p w14:paraId="1269BBDA" w14:textId="77777777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Cz. II </w:t>
            </w:r>
          </w:p>
          <w:p w14:paraId="0E9EBAB9" w14:textId="134B5D04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824.100,00 zł brutto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DF41D" w14:textId="27434B66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B037B" w14:textId="5BB0536E" w:rsidR="006060DA" w:rsidRDefault="006060DA" w:rsidP="006060DA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64C4" w14:textId="77777777" w:rsidR="006060DA" w:rsidRDefault="006060DA" w:rsidP="006060DA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93EA9" w14:paraId="1C80634C" w14:textId="77777777" w:rsidTr="00352326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4F25" w14:textId="61EC8EBA" w:rsidR="00C93EA9" w:rsidRDefault="006060DA" w:rsidP="00C93EA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D0207" w14:textId="38DB758A" w:rsidR="00C93EA9" w:rsidRDefault="006060DA" w:rsidP="006060DA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9A3E" w14:textId="4681278C" w:rsidR="00C93EA9" w:rsidRDefault="00452924" w:rsidP="00C93EA9">
            <w:pPr>
              <w:pStyle w:val="Tekstpodstawowywcity3"/>
              <w:spacing w:after="0" w:line="276" w:lineRule="auto"/>
              <w:ind w:left="0"/>
              <w:rPr>
                <w:b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sz w:val="20"/>
                <w:szCs w:val="20"/>
                <w:lang w:eastAsia="en-US"/>
              </w:rPr>
              <w:t>Instal</w:t>
            </w:r>
            <w:proofErr w:type="spellEnd"/>
            <w:r>
              <w:rPr>
                <w:b/>
                <w:sz w:val="20"/>
                <w:szCs w:val="20"/>
                <w:lang w:eastAsia="en-US"/>
              </w:rPr>
              <w:t>-Bud Janusz Budzyński, Rybie 22, 09-541 Pacyna</w:t>
            </w:r>
            <w:r w:rsidR="00C93EA9">
              <w:rPr>
                <w:b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C9E8B" w14:textId="77777777" w:rsidR="00452924" w:rsidRDefault="00452924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</w:t>
            </w:r>
          </w:p>
          <w:p w14:paraId="114B2EB7" w14:textId="573CA197" w:rsidR="00452924" w:rsidRDefault="006060DA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3.370.000,00</w:t>
            </w:r>
            <w:r w:rsidR="00452924">
              <w:rPr>
                <w:sz w:val="20"/>
                <w:szCs w:val="20"/>
                <w:lang w:eastAsia="en-US"/>
              </w:rPr>
              <w:t xml:space="preserve"> zł brutto</w:t>
            </w:r>
          </w:p>
          <w:p w14:paraId="0C4BCB78" w14:textId="77777777" w:rsidR="00452924" w:rsidRDefault="00452924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Cz. II</w:t>
            </w:r>
          </w:p>
          <w:p w14:paraId="6F20EBE0" w14:textId="68999CFF" w:rsidR="00C93EA9" w:rsidRDefault="006060DA" w:rsidP="0045292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854.600,00 </w:t>
            </w:r>
            <w:r w:rsidR="00452924">
              <w:rPr>
                <w:sz w:val="20"/>
                <w:szCs w:val="20"/>
                <w:lang w:eastAsia="en-US"/>
              </w:rPr>
              <w:t>zł brutto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E8C9" w14:textId="089080C1" w:rsidR="00C93EA9" w:rsidRDefault="00C93EA9" w:rsidP="00C93EA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60 miesięcy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3CF6" w14:textId="2AA8170C" w:rsidR="00C93EA9" w:rsidRDefault="00C93EA9" w:rsidP="00C93EA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9051" w14:textId="77777777" w:rsidR="00C93EA9" w:rsidRDefault="00C93EA9" w:rsidP="00C93EA9">
            <w:pPr>
              <w:pStyle w:val="Tekstdymka"/>
              <w:spacing w:line="276" w:lineRule="auto"/>
              <w:ind w:firstLine="1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</w:tbl>
    <w:p w14:paraId="576C9757" w14:textId="1100C344" w:rsidR="008F7512" w:rsidRDefault="008F7512" w:rsidP="008F7512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Podpisy:</w:t>
      </w:r>
    </w:p>
    <w:p w14:paraId="7BF6C87B" w14:textId="77777777" w:rsidR="008F7512" w:rsidRDefault="008F7512" w:rsidP="008F7512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>Iwona Wielgopolan  -           ……………………………..</w:t>
      </w:r>
    </w:p>
    <w:p w14:paraId="45761BC2" w14:textId="1511EC52" w:rsidR="008F7512" w:rsidRDefault="007510A4" w:rsidP="008F7512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Daria </w:t>
      </w:r>
      <w:proofErr w:type="spellStart"/>
      <w:r>
        <w:rPr>
          <w:sz w:val="20"/>
          <w:szCs w:val="20"/>
        </w:rPr>
        <w:t>Sadlak</w:t>
      </w:r>
      <w:proofErr w:type="spellEnd"/>
      <w:r>
        <w:rPr>
          <w:sz w:val="20"/>
          <w:szCs w:val="20"/>
        </w:rPr>
        <w:t xml:space="preserve"> </w:t>
      </w:r>
      <w:r w:rsidR="008F7512">
        <w:rPr>
          <w:sz w:val="20"/>
          <w:szCs w:val="20"/>
        </w:rPr>
        <w:t xml:space="preserve"> –                    …………………………….</w:t>
      </w:r>
    </w:p>
    <w:p w14:paraId="5F13ABBB" w14:textId="5FB62863" w:rsidR="008F7512" w:rsidRDefault="007510A4" w:rsidP="008F7512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>Sylwia Wnukiewicz</w:t>
      </w:r>
      <w:r w:rsidR="008F7512">
        <w:rPr>
          <w:sz w:val="20"/>
          <w:szCs w:val="20"/>
        </w:rPr>
        <w:t xml:space="preserve"> -            ………………………………</w:t>
      </w:r>
    </w:p>
    <w:p w14:paraId="10AFFF00" w14:textId="77777777" w:rsidR="008F7512" w:rsidRDefault="008F7512" w:rsidP="008F7512">
      <w:pPr>
        <w:spacing w:line="360" w:lineRule="auto"/>
        <w:ind w:left="4248" w:firstLine="708"/>
        <w:rPr>
          <w:sz w:val="20"/>
          <w:szCs w:val="20"/>
        </w:rPr>
      </w:pPr>
      <w:r>
        <w:rPr>
          <w:sz w:val="20"/>
          <w:szCs w:val="20"/>
        </w:rPr>
        <w:t xml:space="preserve">        ………………………………………</w:t>
      </w:r>
    </w:p>
    <w:p w14:paraId="52315A89" w14:textId="6E1BCEFD" w:rsidR="0047313F" w:rsidRPr="00B20733" w:rsidRDefault="008F7512" w:rsidP="00B20733">
      <w:pPr>
        <w:spacing w:line="360" w:lineRule="auto"/>
        <w:ind w:left="4956" w:firstLine="708"/>
        <w:rPr>
          <w:sz w:val="20"/>
          <w:szCs w:val="20"/>
        </w:rPr>
      </w:pPr>
      <w:r>
        <w:rPr>
          <w:sz w:val="20"/>
          <w:szCs w:val="20"/>
        </w:rPr>
        <w:t>Podpis kierownika jednostki</w:t>
      </w:r>
    </w:p>
    <w:sectPr w:rsidR="0047313F" w:rsidRPr="00B20733" w:rsidSect="006451AE">
      <w:pgSz w:w="11906" w:h="16838"/>
      <w:pgMar w:top="1417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E8C2C" w14:textId="77777777" w:rsidR="004C16FE" w:rsidRDefault="004C16FE" w:rsidP="009318F3">
      <w:r>
        <w:separator/>
      </w:r>
    </w:p>
  </w:endnote>
  <w:endnote w:type="continuationSeparator" w:id="0">
    <w:p w14:paraId="60BED949" w14:textId="77777777" w:rsidR="004C16FE" w:rsidRDefault="004C16FE" w:rsidP="00931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00C00" w14:textId="77777777" w:rsidR="004C16FE" w:rsidRDefault="004C16FE" w:rsidP="009318F3">
      <w:r>
        <w:separator/>
      </w:r>
    </w:p>
  </w:footnote>
  <w:footnote w:type="continuationSeparator" w:id="0">
    <w:p w14:paraId="04275953" w14:textId="77777777" w:rsidR="004C16FE" w:rsidRDefault="004C16FE" w:rsidP="009318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BB48EF"/>
    <w:multiLevelType w:val="hybridMultilevel"/>
    <w:tmpl w:val="22BA831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360631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512"/>
    <w:rsid w:val="00134F05"/>
    <w:rsid w:val="001669A4"/>
    <w:rsid w:val="001F0BD2"/>
    <w:rsid w:val="0022086B"/>
    <w:rsid w:val="002212E9"/>
    <w:rsid w:val="002A11D1"/>
    <w:rsid w:val="00352326"/>
    <w:rsid w:val="003F40E2"/>
    <w:rsid w:val="00452924"/>
    <w:rsid w:val="0047313F"/>
    <w:rsid w:val="004B35DB"/>
    <w:rsid w:val="004C16FE"/>
    <w:rsid w:val="00565670"/>
    <w:rsid w:val="006060DA"/>
    <w:rsid w:val="00644EE3"/>
    <w:rsid w:val="006451AE"/>
    <w:rsid w:val="006B324E"/>
    <w:rsid w:val="007125F2"/>
    <w:rsid w:val="007510A4"/>
    <w:rsid w:val="007B4B78"/>
    <w:rsid w:val="0087776E"/>
    <w:rsid w:val="00891E95"/>
    <w:rsid w:val="008F7512"/>
    <w:rsid w:val="009318F3"/>
    <w:rsid w:val="00965185"/>
    <w:rsid w:val="00A75BCF"/>
    <w:rsid w:val="00AD7CAB"/>
    <w:rsid w:val="00B20733"/>
    <w:rsid w:val="00B86517"/>
    <w:rsid w:val="00BD43DC"/>
    <w:rsid w:val="00C820B8"/>
    <w:rsid w:val="00C93EA9"/>
    <w:rsid w:val="00CA348D"/>
    <w:rsid w:val="00D16B1E"/>
    <w:rsid w:val="00E11C0A"/>
    <w:rsid w:val="00E47596"/>
    <w:rsid w:val="00ED2A97"/>
    <w:rsid w:val="00F9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C44DC"/>
  <w15:chartTrackingRefBased/>
  <w15:docId w15:val="{AF7E466B-76F6-47CE-A7D0-B628F7BE1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751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8F7512"/>
    <w:pPr>
      <w:spacing w:before="100" w:beforeAutospacing="1" w:after="119"/>
    </w:pPr>
  </w:style>
  <w:style w:type="paragraph" w:styleId="Tekstpodstawowywcity3">
    <w:name w:val="Body Text Indent 3"/>
    <w:basedOn w:val="Normalny"/>
    <w:link w:val="Tekstpodstawowywcity3Znak"/>
    <w:semiHidden/>
    <w:unhideWhenUsed/>
    <w:rsid w:val="008F751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8F7512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dymka">
    <w:name w:val="Balloon Text"/>
    <w:basedOn w:val="Normalny"/>
    <w:link w:val="TekstdymkaZnak"/>
    <w:semiHidden/>
    <w:unhideWhenUsed/>
    <w:rsid w:val="008F751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8F7512"/>
    <w:rPr>
      <w:rFonts w:ascii="Tahoma" w:eastAsia="Times New Roman" w:hAnsi="Tahoma" w:cs="Tahoma"/>
      <w:kern w:val="0"/>
      <w:sz w:val="16"/>
      <w:szCs w:val="16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8F751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318F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318F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318F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318F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785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310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Wnukiewicz</dc:creator>
  <cp:keywords/>
  <dc:description/>
  <cp:lastModifiedBy>Sylwia Wnukiewicz</cp:lastModifiedBy>
  <cp:revision>5</cp:revision>
  <cp:lastPrinted>2026-02-24T10:22:00Z</cp:lastPrinted>
  <dcterms:created xsi:type="dcterms:W3CDTF">2026-02-11T09:57:00Z</dcterms:created>
  <dcterms:modified xsi:type="dcterms:W3CDTF">2026-02-24T10:44:00Z</dcterms:modified>
</cp:coreProperties>
</file>