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ZOBOWIĄZANIE PODMIOTU </w:t>
      </w:r>
      <w:r w:rsidR="002138A7" w:rsidRPr="00333F65">
        <w:rPr>
          <w:rFonts w:ascii="Arial" w:hAnsi="Arial" w:cs="Arial"/>
          <w:b/>
          <w:sz w:val="22"/>
          <w:szCs w:val="22"/>
        </w:rPr>
        <w:t>UDOSTĘPNIAJĄCEGO ZASOBY</w:t>
      </w:r>
    </w:p>
    <w:p w14:paraId="3DD4A384" w14:textId="69D86E54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 xml:space="preserve">DO </w:t>
      </w:r>
      <w:r w:rsidR="00811F5C" w:rsidRPr="00333F65">
        <w:rPr>
          <w:rFonts w:ascii="Arial" w:hAnsi="Arial" w:cs="Arial"/>
          <w:b/>
          <w:sz w:val="22"/>
          <w:szCs w:val="22"/>
        </w:rPr>
        <w:t xml:space="preserve">ODDANIA DO </w:t>
      </w:r>
      <w:r w:rsidRPr="00333F65">
        <w:rPr>
          <w:rFonts w:ascii="Arial" w:hAnsi="Arial" w:cs="Arial"/>
          <w:b/>
          <w:sz w:val="22"/>
          <w:szCs w:val="22"/>
        </w:rPr>
        <w:t xml:space="preserve">DYSPOZYCJI WYKONAWCY NIEZBĘDNYCH ZASOBÓW </w:t>
      </w:r>
      <w:r w:rsidRPr="00333F65">
        <w:rPr>
          <w:rFonts w:ascii="Arial" w:hAnsi="Arial" w:cs="Arial"/>
          <w:b/>
          <w:sz w:val="22"/>
          <w:szCs w:val="22"/>
        </w:rPr>
        <w:br/>
        <w:t>NA POTRZEBY REALIZACJI ZAMÓWIENIA</w:t>
      </w:r>
      <w:r w:rsidR="007D4705" w:rsidRPr="00333F65">
        <w:rPr>
          <w:rFonts w:ascii="Arial" w:hAnsi="Arial" w:cs="Arial"/>
          <w:b/>
          <w:sz w:val="22"/>
          <w:szCs w:val="22"/>
        </w:rPr>
        <w:t xml:space="preserve">: </w:t>
      </w:r>
      <w:r w:rsidRPr="00333F65">
        <w:rPr>
          <w:rFonts w:ascii="Arial" w:hAnsi="Arial" w:cs="Arial"/>
          <w:b/>
          <w:sz w:val="22"/>
          <w:szCs w:val="22"/>
        </w:rPr>
        <w:t xml:space="preserve"> </w:t>
      </w:r>
    </w:p>
    <w:p w14:paraId="78DFAD96" w14:textId="385CB435" w:rsidR="00333F65" w:rsidRPr="00333F65" w:rsidRDefault="00CE58D7" w:rsidP="00777A9E">
      <w:pPr>
        <w:spacing w:line="276" w:lineRule="auto"/>
        <w:jc w:val="center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Pr="00CE58D7">
        <w:rPr>
          <w:rFonts w:ascii="Arial" w:hAnsi="Arial" w:cs="Arial"/>
          <w:b/>
          <w:bCs/>
          <w:i/>
          <w:sz w:val="22"/>
          <w:szCs w:val="22"/>
        </w:rPr>
        <w:t>„</w:t>
      </w:r>
      <w:r w:rsidR="00120D08" w:rsidRPr="00120D08">
        <w:rPr>
          <w:rFonts w:ascii="Arial" w:hAnsi="Arial" w:cs="Arial"/>
          <w:b/>
          <w:bCs/>
          <w:i/>
          <w:sz w:val="22"/>
          <w:szCs w:val="22"/>
        </w:rPr>
        <w:t>Przebudowa węzła przesiadkowego w miejscowości Mełgiew, gm. Mełgiew</w:t>
      </w:r>
      <w:r w:rsidRPr="00CE58D7">
        <w:rPr>
          <w:rFonts w:ascii="Arial" w:hAnsi="Arial" w:cs="Arial"/>
          <w:b/>
          <w:bCs/>
          <w:i/>
          <w:sz w:val="22"/>
          <w:szCs w:val="22"/>
        </w:rPr>
        <w:t>”</w:t>
      </w:r>
    </w:p>
    <w:p w14:paraId="7DAA9B2C" w14:textId="1D3E2474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….</w:t>
      </w:r>
      <w:r w:rsidRPr="00333F65">
        <w:rPr>
          <w:rFonts w:ascii="Arial" w:hAnsi="Arial" w:cs="Arial"/>
          <w:b/>
          <w:sz w:val="22"/>
          <w:szCs w:val="22"/>
        </w:rPr>
        <w:t>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</w:t>
      </w:r>
    </w:p>
    <w:p w14:paraId="150FCF83" w14:textId="1311CC69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podmiotu</w:t>
      </w:r>
      <w:r w:rsidR="007D4705" w:rsidRPr="00333F65">
        <w:rPr>
          <w:rFonts w:ascii="Arial" w:hAnsi="Arial" w:cs="Arial"/>
          <w:sz w:val="18"/>
          <w:szCs w:val="18"/>
        </w:rPr>
        <w:t xml:space="preserve">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1A98970E" w14:textId="51C91DE9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…………………………</w:t>
      </w:r>
      <w:r w:rsidR="00333F65">
        <w:rPr>
          <w:rFonts w:ascii="Arial" w:hAnsi="Arial" w:cs="Arial"/>
          <w:b/>
          <w:sz w:val="22"/>
          <w:szCs w:val="22"/>
        </w:rPr>
        <w:t>.</w:t>
      </w:r>
    </w:p>
    <w:p w14:paraId="6AE7ABFB" w14:textId="07EE611A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(adres</w:t>
      </w:r>
      <w:r w:rsidR="007D4705" w:rsidRPr="00333F65">
        <w:rPr>
          <w:rFonts w:ascii="Arial" w:hAnsi="Arial" w:cs="Arial"/>
          <w:sz w:val="18"/>
          <w:szCs w:val="18"/>
        </w:rPr>
        <w:t xml:space="preserve"> podmiotu udostępniającego zasoby</w:t>
      </w:r>
      <w:r w:rsidRPr="00333F65">
        <w:rPr>
          <w:rFonts w:ascii="Arial" w:hAnsi="Arial" w:cs="Arial"/>
          <w:sz w:val="18"/>
          <w:szCs w:val="18"/>
        </w:rPr>
        <w:t>)</w:t>
      </w:r>
    </w:p>
    <w:p w14:paraId="54BDA95A" w14:textId="2B8D616B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oświadczam, że wykonawca: </w:t>
      </w:r>
      <w:r w:rsidRPr="00333F65">
        <w:rPr>
          <w:rFonts w:ascii="Arial" w:hAnsi="Arial" w:cs="Arial"/>
          <w:b/>
          <w:sz w:val="22"/>
          <w:szCs w:val="22"/>
        </w:rPr>
        <w:t>……………………………………………</w:t>
      </w:r>
      <w:r w:rsidR="00EB4447" w:rsidRPr="00333F65">
        <w:rPr>
          <w:rFonts w:ascii="Arial" w:hAnsi="Arial" w:cs="Arial"/>
          <w:b/>
          <w:sz w:val="22"/>
          <w:szCs w:val="22"/>
        </w:rPr>
        <w:t>……………………….</w:t>
      </w:r>
      <w:r w:rsidRPr="00333F65">
        <w:rPr>
          <w:rFonts w:ascii="Arial" w:hAnsi="Arial" w:cs="Arial"/>
          <w:b/>
          <w:sz w:val="22"/>
          <w:szCs w:val="22"/>
        </w:rPr>
        <w:t>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......................</w:t>
      </w:r>
    </w:p>
    <w:p w14:paraId="0B16D490" w14:textId="77777777" w:rsidR="00264AD5" w:rsidRPr="00333F65" w:rsidRDefault="00264AD5" w:rsidP="00777A9E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sz w:val="18"/>
          <w:szCs w:val="18"/>
        </w:rPr>
        <w:t>(nazwa i adres wykonawcy)</w:t>
      </w:r>
    </w:p>
    <w:p w14:paraId="05E55D40" w14:textId="7961FE07" w:rsidR="00264AD5" w:rsidRPr="00333F65" w:rsidRDefault="00264AD5" w:rsidP="00777A9E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333F65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……………………………………………………………………………………………………...</w:t>
      </w:r>
      <w:r w:rsidR="00333F65">
        <w:rPr>
          <w:rFonts w:ascii="Arial" w:hAnsi="Arial" w:cs="Arial"/>
          <w:b/>
          <w:sz w:val="22"/>
          <w:szCs w:val="22"/>
        </w:rPr>
        <w:t>............</w:t>
      </w:r>
    </w:p>
    <w:p w14:paraId="4B3717EC" w14:textId="2D8EF9BC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może polegać na</w:t>
      </w:r>
      <w:r w:rsidR="00811F5C" w:rsidRPr="00333F65">
        <w:rPr>
          <w:rFonts w:ascii="Arial" w:hAnsi="Arial" w:cs="Arial"/>
          <w:sz w:val="22"/>
          <w:szCs w:val="22"/>
        </w:rPr>
        <w:t xml:space="preserve"> </w:t>
      </w:r>
      <w:r w:rsidRPr="00333F65">
        <w:rPr>
          <w:rFonts w:ascii="Arial" w:hAnsi="Arial" w:cs="Arial"/>
          <w:sz w:val="22"/>
          <w:szCs w:val="22"/>
        </w:rPr>
        <w:t xml:space="preserve"> .…………………</w:t>
      </w:r>
      <w:r w:rsidR="00EB4447" w:rsidRPr="00333F65">
        <w:rPr>
          <w:rFonts w:ascii="Arial" w:hAnsi="Arial" w:cs="Arial"/>
          <w:sz w:val="22"/>
          <w:szCs w:val="22"/>
        </w:rPr>
        <w:t>…</w:t>
      </w:r>
      <w:r w:rsidRPr="00333F65">
        <w:rPr>
          <w:rFonts w:ascii="Arial" w:hAnsi="Arial" w:cs="Arial"/>
          <w:sz w:val="22"/>
          <w:szCs w:val="22"/>
        </w:rPr>
        <w:t xml:space="preserve">…. . </w:t>
      </w:r>
    </w:p>
    <w:p w14:paraId="1B9D9101" w14:textId="77777777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D085CB" w14:textId="38BEFC1E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Zakres dostępnych wykonawcy zasobów podmiotu</w:t>
      </w:r>
      <w:r w:rsidR="00811F5C" w:rsidRPr="00333F65">
        <w:rPr>
          <w:rFonts w:ascii="Arial" w:hAnsi="Arial" w:cs="Arial"/>
          <w:b/>
          <w:bCs/>
          <w:sz w:val="22"/>
          <w:szCs w:val="22"/>
        </w:rPr>
        <w:t xml:space="preserve"> udostępniającego zasoby</w:t>
      </w:r>
      <w:r w:rsidRPr="00333F65">
        <w:rPr>
          <w:rFonts w:ascii="Arial" w:hAnsi="Arial" w:cs="Arial"/>
          <w:sz w:val="22"/>
          <w:szCs w:val="22"/>
        </w:rPr>
        <w:t>: ……</w:t>
      </w:r>
      <w:r w:rsidR="00811F5C" w:rsidRPr="00333F65">
        <w:rPr>
          <w:rFonts w:ascii="Arial" w:hAnsi="Arial" w:cs="Arial"/>
          <w:sz w:val="22"/>
          <w:szCs w:val="22"/>
        </w:rPr>
        <w:t xml:space="preserve">……... </w:t>
      </w:r>
    </w:p>
    <w:p w14:paraId="08A97997" w14:textId="153F2A6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</w:t>
      </w:r>
      <w:r w:rsidR="00EB4447"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..</w:t>
      </w:r>
    </w:p>
    <w:p w14:paraId="68AA5C36" w14:textId="3349B8A2" w:rsidR="00264AD5" w:rsidRPr="00333F65" w:rsidRDefault="00264AD5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4D2069EC" w14:textId="77777777" w:rsidR="00863D9D" w:rsidRPr="00333F65" w:rsidRDefault="00863D9D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7C96788" w14:textId="508C13C3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396F749C" w14:textId="3BDED9E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</w:t>
      </w:r>
      <w:r w:rsidR="00333F65">
        <w:rPr>
          <w:rFonts w:ascii="Arial" w:hAnsi="Arial" w:cs="Arial"/>
          <w:sz w:val="22"/>
          <w:szCs w:val="22"/>
        </w:rPr>
        <w:t>.</w:t>
      </w:r>
      <w:r w:rsidRPr="00333F65">
        <w:rPr>
          <w:rFonts w:ascii="Arial" w:hAnsi="Arial" w:cs="Arial"/>
          <w:sz w:val="22"/>
          <w:szCs w:val="22"/>
        </w:rPr>
        <w:t xml:space="preserve"> </w:t>
      </w:r>
    </w:p>
    <w:p w14:paraId="03D95586" w14:textId="2E3D002F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0629045C" w14:textId="6E98F6BD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4D3A71A5" w14:textId="08211FB6" w:rsidR="00811F5C" w:rsidRPr="00333F65" w:rsidRDefault="00811F5C" w:rsidP="00777A9E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43B2A8C8" w14:textId="05A18EFA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3801D5DA" w14:textId="6F5AB368" w:rsidR="00EB4447" w:rsidRPr="00333F65" w:rsidRDefault="00EB4447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52300FFB" w14:textId="18E20320" w:rsidR="00811F5C" w:rsidRPr="00333F65" w:rsidRDefault="00811F5C" w:rsidP="00777A9E">
      <w:pPr>
        <w:spacing w:line="276" w:lineRule="auto"/>
        <w:rPr>
          <w:rFonts w:ascii="Arial" w:hAnsi="Arial" w:cs="Arial"/>
          <w:sz w:val="22"/>
          <w:szCs w:val="22"/>
        </w:rPr>
      </w:pPr>
    </w:p>
    <w:p w14:paraId="784C385D" w14:textId="1133812F" w:rsidR="00EB4447" w:rsidRPr="00333F65" w:rsidRDefault="00811F5C" w:rsidP="00777A9E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33F65">
        <w:rPr>
          <w:rFonts w:ascii="Arial" w:hAnsi="Arial" w:cs="Arial"/>
          <w:b/>
          <w:bCs/>
          <w:sz w:val="22"/>
          <w:szCs w:val="22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368DD" w:rsidRPr="00333F65">
        <w:rPr>
          <w:rFonts w:ascii="Arial" w:hAnsi="Arial" w:cs="Arial"/>
          <w:b/>
          <w:bCs/>
          <w:sz w:val="22"/>
          <w:szCs w:val="22"/>
        </w:rPr>
        <w:t>roboty</w:t>
      </w:r>
      <w:r w:rsidRPr="00333F65">
        <w:rPr>
          <w:rFonts w:ascii="Arial" w:hAnsi="Arial" w:cs="Arial"/>
          <w:b/>
          <w:bCs/>
          <w:sz w:val="22"/>
          <w:szCs w:val="22"/>
        </w:rPr>
        <w:t>, których wskazane zdolności dotyczą -</w:t>
      </w:r>
      <w:r w:rsidRPr="00333F65">
        <w:rPr>
          <w:rFonts w:ascii="Arial" w:hAnsi="Arial" w:cs="Arial"/>
          <w:sz w:val="22"/>
          <w:szCs w:val="22"/>
        </w:rPr>
        <w:t xml:space="preserve"> …</w:t>
      </w:r>
      <w:r w:rsidR="00EB4447" w:rsidRPr="00333F65">
        <w:rPr>
          <w:rFonts w:ascii="Arial" w:hAnsi="Arial" w:cs="Arial"/>
          <w:sz w:val="22"/>
          <w:szCs w:val="22"/>
        </w:rPr>
        <w:t>……………………………………</w:t>
      </w:r>
      <w:r w:rsidRPr="00333F65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B4447" w:rsidRPr="00333F65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…………………………………………………………………………………………………….......................................................................................………………………………………………………… </w:t>
      </w:r>
    </w:p>
    <w:p w14:paraId="0009DF55" w14:textId="77777777" w:rsidR="007D4705" w:rsidRPr="00333F65" w:rsidRDefault="007D4705" w:rsidP="00777A9E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4EF676F7" w14:textId="1015AFE4" w:rsidR="003E6318" w:rsidRPr="00333F65" w:rsidRDefault="00264AD5" w:rsidP="00777A9E">
      <w:pPr>
        <w:spacing w:line="276" w:lineRule="auto"/>
        <w:rPr>
          <w:rFonts w:ascii="Arial" w:hAnsi="Arial" w:cs="Arial"/>
          <w:sz w:val="18"/>
          <w:szCs w:val="18"/>
        </w:rPr>
      </w:pPr>
      <w:r w:rsidRPr="00333F65">
        <w:rPr>
          <w:rFonts w:ascii="Arial" w:hAnsi="Arial" w:cs="Arial"/>
          <w:b/>
          <w:i/>
          <w:sz w:val="18"/>
          <w:szCs w:val="18"/>
        </w:rPr>
        <w:t xml:space="preserve">Druk wielokrotnego wykorzystania – należy wypełnić odrębnie </w:t>
      </w:r>
      <w:r w:rsidR="007D4705" w:rsidRPr="00333F65">
        <w:rPr>
          <w:rFonts w:ascii="Arial" w:hAnsi="Arial" w:cs="Arial"/>
          <w:b/>
          <w:i/>
          <w:sz w:val="18"/>
          <w:szCs w:val="18"/>
        </w:rPr>
        <w:t>przez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różn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podmiot</w:t>
      </w:r>
      <w:r w:rsidR="007D4705" w:rsidRPr="00333F65">
        <w:rPr>
          <w:rFonts w:ascii="Arial" w:hAnsi="Arial" w:cs="Arial"/>
          <w:b/>
          <w:i/>
          <w:sz w:val="18"/>
          <w:szCs w:val="18"/>
        </w:rPr>
        <w:t>y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oddając</w:t>
      </w:r>
      <w:r w:rsidR="007D4705" w:rsidRPr="00333F65">
        <w:rPr>
          <w:rFonts w:ascii="Arial" w:hAnsi="Arial" w:cs="Arial"/>
          <w:b/>
          <w:i/>
          <w:sz w:val="18"/>
          <w:szCs w:val="18"/>
        </w:rPr>
        <w:t>e</w:t>
      </w:r>
      <w:r w:rsidRPr="00333F65">
        <w:rPr>
          <w:rFonts w:ascii="Arial" w:hAnsi="Arial" w:cs="Arial"/>
          <w:b/>
          <w:i/>
          <w:sz w:val="18"/>
          <w:szCs w:val="18"/>
        </w:rPr>
        <w:t xml:space="preserve"> swoje zasoby do dyspozycji wykonawcy</w:t>
      </w:r>
      <w:r w:rsidR="007D4705" w:rsidRPr="00333F65">
        <w:rPr>
          <w:rFonts w:ascii="Arial" w:hAnsi="Arial" w:cs="Arial"/>
          <w:b/>
          <w:i/>
          <w:sz w:val="18"/>
          <w:szCs w:val="18"/>
        </w:rPr>
        <w:t xml:space="preserve"> (jeżeli dotyczy)</w:t>
      </w:r>
      <w:r w:rsidRPr="00333F65">
        <w:rPr>
          <w:rFonts w:ascii="Arial" w:hAnsi="Arial" w:cs="Arial"/>
          <w:b/>
          <w:i/>
          <w:sz w:val="18"/>
          <w:szCs w:val="18"/>
        </w:rPr>
        <w:t>.</w:t>
      </w:r>
    </w:p>
    <w:sectPr w:rsidR="003E6318" w:rsidRPr="00333F65" w:rsidSect="006C3450">
      <w:headerReference w:type="default" r:id="rId6"/>
      <w:footerReference w:type="default" r:id="rId7"/>
      <w:pgSz w:w="11906" w:h="16838" w:code="9"/>
      <w:pgMar w:top="1417" w:right="1134" w:bottom="1417" w:left="1417" w:header="142" w:footer="5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C8939" w14:textId="77777777" w:rsidR="00F45023" w:rsidRDefault="00F45023">
      <w:r>
        <w:separator/>
      </w:r>
    </w:p>
  </w:endnote>
  <w:endnote w:type="continuationSeparator" w:id="0">
    <w:p w14:paraId="1A66B063" w14:textId="77777777" w:rsidR="00F45023" w:rsidRDefault="00F45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716E48CF" w:rsidR="00A104C0" w:rsidRPr="00333F65" w:rsidRDefault="00264AD5" w:rsidP="00266DE1">
    <w:pPr>
      <w:pStyle w:val="Stopka"/>
      <w:jc w:val="center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________________________________________________________________________________Strona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PAGE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20489B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  <w:r w:rsidRPr="00333F65">
      <w:rPr>
        <w:rFonts w:ascii="Arial" w:hAnsi="Arial" w:cs="Arial"/>
        <w:i/>
        <w:sz w:val="18"/>
        <w:szCs w:val="18"/>
      </w:rPr>
      <w:t xml:space="preserve"> z </w:t>
    </w:r>
    <w:r w:rsidRPr="00333F65">
      <w:rPr>
        <w:rFonts w:ascii="Arial" w:hAnsi="Arial" w:cs="Arial"/>
        <w:i/>
        <w:sz w:val="18"/>
        <w:szCs w:val="18"/>
      </w:rPr>
      <w:fldChar w:fldCharType="begin"/>
    </w:r>
    <w:r w:rsidRPr="00333F65">
      <w:rPr>
        <w:rFonts w:ascii="Arial" w:hAnsi="Arial" w:cs="Arial"/>
        <w:i/>
        <w:sz w:val="18"/>
        <w:szCs w:val="18"/>
      </w:rPr>
      <w:instrText xml:space="preserve"> NUMPAGES </w:instrText>
    </w:r>
    <w:r w:rsidRPr="00333F65">
      <w:rPr>
        <w:rFonts w:ascii="Arial" w:hAnsi="Arial" w:cs="Arial"/>
        <w:i/>
        <w:sz w:val="18"/>
        <w:szCs w:val="18"/>
      </w:rPr>
      <w:fldChar w:fldCharType="separate"/>
    </w:r>
    <w:r w:rsidR="0020489B">
      <w:rPr>
        <w:rFonts w:ascii="Arial" w:hAnsi="Arial" w:cs="Arial"/>
        <w:i/>
        <w:noProof/>
        <w:sz w:val="18"/>
        <w:szCs w:val="18"/>
      </w:rPr>
      <w:t>1</w:t>
    </w:r>
    <w:r w:rsidRPr="00333F65">
      <w:rPr>
        <w:rFonts w:ascii="Arial" w:hAnsi="Arial" w:cs="Arial"/>
        <w:i/>
        <w:sz w:val="18"/>
        <w:szCs w:val="18"/>
      </w:rPr>
      <w:fldChar w:fldCharType="end"/>
    </w:r>
  </w:p>
  <w:p w14:paraId="4B8BD912" w14:textId="357186E7" w:rsidR="00A104C0" w:rsidRPr="00333F65" w:rsidRDefault="00264AD5" w:rsidP="00120D08">
    <w:pPr>
      <w:jc w:val="center"/>
      <w:rPr>
        <w:rFonts w:ascii="Arial" w:hAnsi="Arial" w:cs="Arial"/>
        <w:b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 – </w:t>
    </w:r>
    <w:r w:rsidR="00120D08" w:rsidRPr="00120D08">
      <w:rPr>
        <w:rFonts w:ascii="Arial" w:hAnsi="Arial" w:cs="Arial"/>
        <w:i/>
        <w:iCs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61266B" w14:textId="77777777" w:rsidR="00F45023" w:rsidRDefault="00F45023">
      <w:r>
        <w:separator/>
      </w:r>
    </w:p>
  </w:footnote>
  <w:footnote w:type="continuationSeparator" w:id="0">
    <w:p w14:paraId="4D8A6A30" w14:textId="77777777" w:rsidR="00F45023" w:rsidRDefault="00F450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32140" w14:textId="77777777" w:rsidR="009F49FD" w:rsidRPr="009F49FD" w:rsidRDefault="009F49FD" w:rsidP="009F49FD">
    <w:pPr>
      <w:tabs>
        <w:tab w:val="center" w:pos="4536"/>
        <w:tab w:val="right" w:pos="9072"/>
      </w:tabs>
      <w:rPr>
        <w:rFonts w:asciiTheme="minorHAnsi" w:eastAsiaTheme="minorHAnsi" w:hAnsiTheme="minorHAnsi" w:cstheme="minorBidi"/>
        <w:sz w:val="22"/>
        <w:szCs w:val="22"/>
        <w:lang w:eastAsia="en-US"/>
      </w:rPr>
    </w:pPr>
  </w:p>
  <w:p w14:paraId="22F42D49" w14:textId="48C2699D" w:rsidR="006C3450" w:rsidRPr="00333F65" w:rsidRDefault="00103E84" w:rsidP="00B827D6">
    <w:pPr>
      <w:pStyle w:val="Nagwek"/>
      <w:jc w:val="right"/>
      <w:rPr>
        <w:rFonts w:ascii="Arial" w:hAnsi="Arial" w:cs="Arial"/>
        <w:i/>
        <w:sz w:val="18"/>
        <w:szCs w:val="18"/>
      </w:rPr>
    </w:pPr>
    <w:r>
      <w:rPr>
        <w:noProof/>
        <w14:ligatures w14:val="standardContextual"/>
      </w:rPr>
      <w:drawing>
        <wp:inline distT="0" distB="0" distL="0" distR="0" wp14:anchorId="655A88A5" wp14:editId="5D390F43">
          <wp:extent cx="5759450" cy="612005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002CD8" w14:textId="2D3025F1" w:rsidR="002138A7" w:rsidRPr="00333F65" w:rsidRDefault="00264AD5" w:rsidP="006C3450">
    <w:pPr>
      <w:pStyle w:val="Nagwek"/>
      <w:jc w:val="right"/>
      <w:rPr>
        <w:rFonts w:ascii="Arial" w:hAnsi="Arial" w:cs="Arial"/>
        <w:i/>
        <w:sz w:val="18"/>
        <w:szCs w:val="18"/>
      </w:rPr>
    </w:pPr>
    <w:r w:rsidRPr="00333F65">
      <w:rPr>
        <w:rFonts w:ascii="Arial" w:hAnsi="Arial" w:cs="Arial"/>
        <w:i/>
        <w:sz w:val="18"/>
        <w:szCs w:val="18"/>
      </w:rPr>
      <w:t xml:space="preserve">Załącznik nr </w:t>
    </w:r>
    <w:r w:rsidR="00863D9D" w:rsidRPr="00333F65">
      <w:rPr>
        <w:rFonts w:ascii="Arial" w:hAnsi="Arial" w:cs="Arial"/>
        <w:i/>
        <w:sz w:val="18"/>
        <w:szCs w:val="18"/>
      </w:rPr>
      <w:t>3</w:t>
    </w:r>
    <w:r w:rsidRPr="00333F65">
      <w:rPr>
        <w:rFonts w:ascii="Arial" w:hAnsi="Arial" w:cs="Arial"/>
        <w:i/>
        <w:sz w:val="18"/>
        <w:szCs w:val="18"/>
      </w:rPr>
      <w:t xml:space="preserve"> do SWZ</w:t>
    </w:r>
  </w:p>
  <w:p w14:paraId="263F4490" w14:textId="36341F34" w:rsidR="002138A7" w:rsidRPr="00333F65" w:rsidRDefault="002138A7" w:rsidP="002138A7">
    <w:pPr>
      <w:ind w:left="-142" w:hanging="1"/>
      <w:rPr>
        <w:rFonts w:ascii="Arial" w:hAnsi="Arial" w:cs="Arial"/>
        <w:bCs/>
        <w:i/>
        <w:iCs/>
        <w:sz w:val="18"/>
        <w:szCs w:val="18"/>
      </w:rPr>
    </w:pPr>
    <w:r w:rsidRPr="00333F65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333F65">
      <w:rPr>
        <w:rFonts w:ascii="Arial" w:hAnsi="Arial" w:cs="Arial"/>
        <w:b/>
        <w:bCs/>
        <w:sz w:val="18"/>
        <w:szCs w:val="18"/>
      </w:rPr>
      <w:t xml:space="preserve">   </w:t>
    </w:r>
    <w:r w:rsidR="007315A0">
      <w:rPr>
        <w:rFonts w:ascii="Arial" w:hAnsi="Arial" w:cs="Arial"/>
        <w:b/>
        <w:bCs/>
        <w:sz w:val="18"/>
        <w:szCs w:val="18"/>
      </w:rPr>
      <w:t>(JEŻELI DOTYCZY)</w:t>
    </w:r>
    <w:r w:rsidRPr="00333F65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66847"/>
    <w:rsid w:val="00084189"/>
    <w:rsid w:val="000D453D"/>
    <w:rsid w:val="00103E84"/>
    <w:rsid w:val="00120D08"/>
    <w:rsid w:val="00132D9D"/>
    <w:rsid w:val="00133DEC"/>
    <w:rsid w:val="0014503A"/>
    <w:rsid w:val="0014514F"/>
    <w:rsid w:val="001740AB"/>
    <w:rsid w:val="002027AF"/>
    <w:rsid w:val="0020489B"/>
    <w:rsid w:val="002138A7"/>
    <w:rsid w:val="00264AD5"/>
    <w:rsid w:val="00265CCF"/>
    <w:rsid w:val="00266DE1"/>
    <w:rsid w:val="00273B2F"/>
    <w:rsid w:val="002853E5"/>
    <w:rsid w:val="0029700E"/>
    <w:rsid w:val="002C5A81"/>
    <w:rsid w:val="00333F65"/>
    <w:rsid w:val="003723BA"/>
    <w:rsid w:val="0038746E"/>
    <w:rsid w:val="003C6F64"/>
    <w:rsid w:val="003E55EA"/>
    <w:rsid w:val="003E6318"/>
    <w:rsid w:val="003F5C34"/>
    <w:rsid w:val="004544BD"/>
    <w:rsid w:val="00486B57"/>
    <w:rsid w:val="004C018B"/>
    <w:rsid w:val="004D48FC"/>
    <w:rsid w:val="00534A79"/>
    <w:rsid w:val="005737E0"/>
    <w:rsid w:val="0058772D"/>
    <w:rsid w:val="005A1B03"/>
    <w:rsid w:val="005E52E7"/>
    <w:rsid w:val="00666C85"/>
    <w:rsid w:val="006A53D8"/>
    <w:rsid w:val="006C3450"/>
    <w:rsid w:val="006D6F65"/>
    <w:rsid w:val="007140EA"/>
    <w:rsid w:val="007315A0"/>
    <w:rsid w:val="007368DD"/>
    <w:rsid w:val="007430F8"/>
    <w:rsid w:val="0075041D"/>
    <w:rsid w:val="00775568"/>
    <w:rsid w:val="00777A9E"/>
    <w:rsid w:val="00777D66"/>
    <w:rsid w:val="007D4705"/>
    <w:rsid w:val="00811F5C"/>
    <w:rsid w:val="00836247"/>
    <w:rsid w:val="00863D9D"/>
    <w:rsid w:val="00874631"/>
    <w:rsid w:val="00874E1D"/>
    <w:rsid w:val="008830DE"/>
    <w:rsid w:val="008A74A8"/>
    <w:rsid w:val="008D1BE0"/>
    <w:rsid w:val="00927A6C"/>
    <w:rsid w:val="009470AA"/>
    <w:rsid w:val="00965249"/>
    <w:rsid w:val="00984FC0"/>
    <w:rsid w:val="009A3859"/>
    <w:rsid w:val="009B155E"/>
    <w:rsid w:val="009F49FD"/>
    <w:rsid w:val="00A104C0"/>
    <w:rsid w:val="00A1123F"/>
    <w:rsid w:val="00A417A9"/>
    <w:rsid w:val="00A41EC9"/>
    <w:rsid w:val="00AB385A"/>
    <w:rsid w:val="00BC5C5C"/>
    <w:rsid w:val="00BE4767"/>
    <w:rsid w:val="00C022BB"/>
    <w:rsid w:val="00C042E3"/>
    <w:rsid w:val="00C10FBA"/>
    <w:rsid w:val="00C27236"/>
    <w:rsid w:val="00C5377D"/>
    <w:rsid w:val="00C64E08"/>
    <w:rsid w:val="00CB0BB4"/>
    <w:rsid w:val="00CD28DB"/>
    <w:rsid w:val="00CD46AE"/>
    <w:rsid w:val="00CE58D7"/>
    <w:rsid w:val="00CF1362"/>
    <w:rsid w:val="00D20A09"/>
    <w:rsid w:val="00D902B8"/>
    <w:rsid w:val="00DA69A1"/>
    <w:rsid w:val="00DE3588"/>
    <w:rsid w:val="00DF041F"/>
    <w:rsid w:val="00E0435C"/>
    <w:rsid w:val="00E10111"/>
    <w:rsid w:val="00E54C48"/>
    <w:rsid w:val="00E57A68"/>
    <w:rsid w:val="00EB0B6E"/>
    <w:rsid w:val="00EB4447"/>
    <w:rsid w:val="00ED220A"/>
    <w:rsid w:val="00EE495D"/>
    <w:rsid w:val="00F17873"/>
    <w:rsid w:val="00F30D40"/>
    <w:rsid w:val="00F45023"/>
    <w:rsid w:val="00F64156"/>
    <w:rsid w:val="00F8285D"/>
    <w:rsid w:val="00F90340"/>
    <w:rsid w:val="00F9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docId w15:val="{B13A9BE1-5BB2-4E19-98B7-043C3B6D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5</cp:revision>
  <dcterms:created xsi:type="dcterms:W3CDTF">2026-01-13T10:36:00Z</dcterms:created>
  <dcterms:modified xsi:type="dcterms:W3CDTF">2026-03-18T15:08:00Z</dcterms:modified>
</cp:coreProperties>
</file>