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7FE1A" w14:textId="0FFA15D6" w:rsidR="00287893" w:rsidRPr="001F0A13" w:rsidRDefault="00287893" w:rsidP="00287893">
      <w:pPr>
        <w:suppressAutoHyphens w:val="0"/>
        <w:spacing w:line="276" w:lineRule="auto"/>
        <w:rPr>
          <w:rFonts w:ascii="Arial" w:hAnsi="Arial" w:cs="Arial"/>
          <w:b/>
          <w:color w:val="000000"/>
          <w:sz w:val="24"/>
          <w:szCs w:val="24"/>
        </w:rPr>
      </w:pPr>
      <w:r w:rsidRPr="001F0A13">
        <w:rPr>
          <w:rFonts w:ascii="Arial" w:eastAsia="Calibri" w:hAnsi="Arial" w:cs="Arial"/>
          <w:b/>
          <w:sz w:val="24"/>
          <w:szCs w:val="24"/>
        </w:rPr>
        <w:t xml:space="preserve">Zadanie nr </w:t>
      </w:r>
      <w:r w:rsidR="0068041E">
        <w:rPr>
          <w:rFonts w:ascii="Arial" w:eastAsia="Calibri" w:hAnsi="Arial" w:cs="Arial"/>
          <w:b/>
          <w:sz w:val="24"/>
          <w:szCs w:val="24"/>
        </w:rPr>
        <w:t>4</w:t>
      </w:r>
      <w:r>
        <w:rPr>
          <w:rFonts w:ascii="Arial" w:eastAsia="Calibri" w:hAnsi="Arial" w:cs="Arial"/>
          <w:b/>
          <w:sz w:val="24"/>
          <w:szCs w:val="24"/>
        </w:rPr>
        <w:t xml:space="preserve"> </w:t>
      </w:r>
      <w:r>
        <w:rPr>
          <w:rFonts w:ascii="Arial" w:eastAsia="Calibri" w:hAnsi="Arial" w:cs="Arial"/>
          <w:b/>
          <w:sz w:val="24"/>
          <w:szCs w:val="24"/>
        </w:rPr>
        <w:tab/>
      </w:r>
      <w:r>
        <w:rPr>
          <w:rFonts w:ascii="Arial" w:eastAsia="Calibri" w:hAnsi="Arial" w:cs="Arial"/>
          <w:b/>
          <w:sz w:val="24"/>
          <w:szCs w:val="24"/>
        </w:rPr>
        <w:tab/>
      </w:r>
      <w:r>
        <w:rPr>
          <w:rFonts w:ascii="Arial" w:eastAsia="Calibri" w:hAnsi="Arial" w:cs="Arial"/>
          <w:b/>
          <w:sz w:val="24"/>
          <w:szCs w:val="24"/>
        </w:rPr>
        <w:tab/>
      </w:r>
      <w:r>
        <w:rPr>
          <w:rFonts w:ascii="Arial" w:eastAsia="Calibri" w:hAnsi="Arial" w:cs="Arial"/>
          <w:b/>
          <w:sz w:val="24"/>
          <w:szCs w:val="24"/>
        </w:rPr>
        <w:tab/>
      </w:r>
      <w:r>
        <w:rPr>
          <w:rFonts w:ascii="Arial" w:eastAsia="Calibri" w:hAnsi="Arial" w:cs="Arial"/>
          <w:b/>
          <w:sz w:val="24"/>
          <w:szCs w:val="24"/>
        </w:rPr>
        <w:tab/>
        <w:t xml:space="preserve">ZMODYFIKOWANY </w:t>
      </w:r>
      <w:r w:rsidRPr="001F0A13">
        <w:rPr>
          <w:rFonts w:ascii="Arial" w:hAnsi="Arial" w:cs="Arial"/>
          <w:b/>
          <w:color w:val="000000"/>
          <w:sz w:val="24"/>
          <w:szCs w:val="24"/>
        </w:rPr>
        <w:t>FORMULARZ CENOWY (</w:t>
      </w:r>
      <w:r w:rsidR="0068041E">
        <w:rPr>
          <w:rFonts w:ascii="Arial" w:hAnsi="Arial" w:cs="Arial"/>
          <w:b/>
          <w:color w:val="000000"/>
          <w:sz w:val="24"/>
          <w:szCs w:val="24"/>
        </w:rPr>
        <w:t>4</w:t>
      </w:r>
      <w:r w:rsidRPr="001F0A13">
        <w:rPr>
          <w:rFonts w:ascii="Arial" w:hAnsi="Arial" w:cs="Arial"/>
          <w:b/>
          <w:color w:val="000000"/>
          <w:sz w:val="24"/>
          <w:szCs w:val="24"/>
        </w:rPr>
        <w:t>)</w:t>
      </w:r>
    </w:p>
    <w:tbl>
      <w:tblPr>
        <w:tblW w:w="15168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4679"/>
        <w:gridCol w:w="850"/>
        <w:gridCol w:w="993"/>
        <w:gridCol w:w="1559"/>
        <w:gridCol w:w="1843"/>
        <w:gridCol w:w="567"/>
        <w:gridCol w:w="850"/>
        <w:gridCol w:w="1843"/>
        <w:gridCol w:w="1559"/>
      </w:tblGrid>
      <w:tr w:rsidR="00287893" w:rsidRPr="001F0A13" w14:paraId="782D3C2E" w14:textId="77777777" w:rsidTr="006658F1">
        <w:trPr>
          <w:cantSplit/>
          <w:trHeight w:val="75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46BF5B3" w14:textId="77777777" w:rsidR="00287893" w:rsidRPr="001F0A13" w:rsidRDefault="00287893" w:rsidP="006658F1">
            <w:pPr>
              <w:spacing w:line="276" w:lineRule="auto"/>
              <w:ind w:left="284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CBDAE17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0A13">
              <w:rPr>
                <w:rFonts w:ascii="Arial" w:hAnsi="Arial" w:cs="Arial"/>
                <w:sz w:val="24"/>
                <w:szCs w:val="24"/>
              </w:rPr>
              <w:t>L.p</w:t>
            </w:r>
            <w:proofErr w:type="spellEnd"/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3CC8EEF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Nazwa artykułu (wyrobu) opis/parametry</w:t>
            </w:r>
          </w:p>
          <w:p w14:paraId="799433D9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96018B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J.m.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6C61920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8BE9C1F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Cena jednostkowa</w:t>
            </w:r>
          </w:p>
          <w:p w14:paraId="63780D47" w14:textId="77777777" w:rsidR="00287893" w:rsidRPr="001F0A13" w:rsidRDefault="00287893" w:rsidP="006658F1">
            <w:pPr>
              <w:spacing w:line="276" w:lineRule="auto"/>
              <w:ind w:lef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netto w PLN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FA24998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Wartość netto pozycji</w:t>
            </w:r>
          </w:p>
          <w:p w14:paraId="5FEDF5CD" w14:textId="77777777" w:rsidR="00287893" w:rsidRPr="001F0A13" w:rsidRDefault="00287893" w:rsidP="006658F1">
            <w:pPr>
              <w:spacing w:line="276" w:lineRule="auto"/>
              <w:ind w:left="-7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asortymentowej</w:t>
            </w:r>
          </w:p>
          <w:p w14:paraId="46FBB268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(kol.4 x kol.5)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010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Podatek VAT (stawka i kwota)</w:t>
            </w:r>
          </w:p>
          <w:p w14:paraId="09F2EF51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% i zł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3A050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Wartość brutto pozycji</w:t>
            </w:r>
          </w:p>
          <w:p w14:paraId="1CB9E525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asortymentowej</w:t>
            </w:r>
          </w:p>
          <w:p w14:paraId="22988C3E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(kol. 6 + kol. 7)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8EB28" w14:textId="77777777" w:rsidR="00287893" w:rsidRPr="001F0A13" w:rsidRDefault="00287893" w:rsidP="006658F1">
            <w:pPr>
              <w:keepNext/>
              <w:spacing w:line="276" w:lineRule="auto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Producent/</w:t>
            </w:r>
          </w:p>
          <w:p w14:paraId="7572460E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Numer katalogowy</w:t>
            </w:r>
          </w:p>
          <w:p w14:paraId="3BF66FD6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jeżeli posiada</w:t>
            </w:r>
          </w:p>
        </w:tc>
      </w:tr>
      <w:tr w:rsidR="00287893" w:rsidRPr="001F0A13" w14:paraId="5A6FBD45" w14:textId="77777777" w:rsidTr="006658F1">
        <w:trPr>
          <w:cantSplit/>
          <w:trHeight w:val="121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auto" w:fill="FFFFFF"/>
            <w:hideMark/>
          </w:tcPr>
          <w:p w14:paraId="7A6AAFF0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auto" w:fill="FFFFFF"/>
            <w:hideMark/>
          </w:tcPr>
          <w:p w14:paraId="69EC7482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auto" w:fill="FFFFFF"/>
            <w:hideMark/>
          </w:tcPr>
          <w:p w14:paraId="2F3E95D7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auto" w:fill="FFFFFF"/>
            <w:hideMark/>
          </w:tcPr>
          <w:p w14:paraId="0F072131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auto" w:fill="FFFFFF"/>
            <w:hideMark/>
          </w:tcPr>
          <w:p w14:paraId="1F90FE3D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auto" w:fill="FFFFFF"/>
            <w:hideMark/>
          </w:tcPr>
          <w:p w14:paraId="18762ECC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  <w:hideMark/>
          </w:tcPr>
          <w:p w14:paraId="08EE0A46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  <w:hideMark/>
          </w:tcPr>
          <w:p w14:paraId="2F0CE1D1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  <w:hideMark/>
          </w:tcPr>
          <w:p w14:paraId="1C3FE638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9.</w:t>
            </w:r>
          </w:p>
        </w:tc>
      </w:tr>
      <w:tr w:rsidR="0068041E" w:rsidRPr="001F0A13" w14:paraId="6379ED01" w14:textId="77777777" w:rsidTr="002676C2">
        <w:trPr>
          <w:cantSplit/>
          <w:trHeight w:val="334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CF27C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91C2C4" w14:textId="77777777" w:rsidR="0068041E" w:rsidRDefault="0068041E" w:rsidP="0068041E">
            <w:pPr>
              <w:autoSpaceDE w:val="0"/>
              <w:spacing w:line="276" w:lineRule="auto"/>
              <w:ind w:left="76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 xml:space="preserve">Test chemiczny do sterylizacji plazmą </w:t>
            </w:r>
          </w:p>
          <w:p w14:paraId="6AAF4088" w14:textId="3DE9C088" w:rsidR="0068041E" w:rsidRPr="001F0A13" w:rsidRDefault="0068041E" w:rsidP="0068041E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a 250szt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4B982A" w14:textId="4B8BE764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0A13">
              <w:rPr>
                <w:rFonts w:ascii="Arial" w:hAnsi="Arial" w:cs="Arial"/>
                <w:sz w:val="24"/>
                <w:szCs w:val="24"/>
              </w:rPr>
              <w:t>op</w:t>
            </w:r>
            <w:proofErr w:type="spellEnd"/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197FA3" w14:textId="5138B3D4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27E23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DCA1A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F0291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23437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FD05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C76E4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041E" w:rsidRPr="001F0A13" w14:paraId="44692809" w14:textId="77777777" w:rsidTr="006658F1">
        <w:trPr>
          <w:cantSplit/>
          <w:trHeight w:val="28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63A05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CB8EB" w14:textId="0757B751" w:rsidR="0068041E" w:rsidRPr="001F0A13" w:rsidRDefault="0068041E" w:rsidP="0068041E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Opakowania włókninowo - foliowo-100mm/70m/plazma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FEE6D1" w14:textId="4B205619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0A13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9926E" w14:textId="3293D559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349C6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F32B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A81FA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327E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2E5B0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26995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041E" w:rsidRPr="001F0A13" w14:paraId="432E7666" w14:textId="77777777" w:rsidTr="006658F1">
        <w:trPr>
          <w:cantSplit/>
          <w:trHeight w:val="27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1AFDF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4C63E" w14:textId="6C6C901F" w:rsidR="0068041E" w:rsidRPr="001F0A13" w:rsidRDefault="0068041E" w:rsidP="0068041E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Opakowania włókninowo - foliowo 150mm/70m/plazma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A61643" w14:textId="1BE1D878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B0C4BC" w14:textId="423A39F4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82335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B89F6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876D0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2D83D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6B5C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9820A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041E" w:rsidRPr="001F0A13" w14:paraId="47E606FA" w14:textId="77777777" w:rsidTr="006658F1">
        <w:trPr>
          <w:cantSplit/>
          <w:trHeight w:val="262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10CCE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52E4D" w14:textId="4ECE0E9F" w:rsidR="0068041E" w:rsidRPr="001F0A13" w:rsidRDefault="0068041E" w:rsidP="0068041E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Opakowania włókninowo - foliowo 200mm/70m/plazma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5E164A" w14:textId="5213C074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89F850" w14:textId="5ACB020C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7F052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8323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2873F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B31D5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3B031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B0C5C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041E" w:rsidRPr="001F0A13" w14:paraId="2171F8B7" w14:textId="77777777" w:rsidTr="006658F1">
        <w:trPr>
          <w:cantSplit/>
          <w:trHeight w:val="26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691B1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A38" w14:textId="391A7361" w:rsidR="0068041E" w:rsidRPr="001F0A13" w:rsidRDefault="0068041E" w:rsidP="0068041E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Opakowania włókninowo - foliowo 250mm/70m/plazma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04D4CB" w14:textId="46C9351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645067" w14:textId="30069FEE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D6564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7B5B3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5DFB" w14:textId="77777777" w:rsidR="0068041E" w:rsidRPr="001F0A13" w:rsidRDefault="0068041E" w:rsidP="0068041E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C4ABC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055C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665F3" w14:textId="77777777" w:rsidR="0068041E" w:rsidRPr="001F0A13" w:rsidRDefault="0068041E" w:rsidP="0068041E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7893" w:rsidRPr="001F0A13" w14:paraId="598C2476" w14:textId="77777777" w:rsidTr="00D83B6C">
        <w:trPr>
          <w:cantSplit/>
          <w:trHeight w:val="616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7F041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8E607" w14:textId="77777777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b/>
                <w:bCs/>
                <w:sz w:val="24"/>
                <w:szCs w:val="24"/>
              </w:rPr>
              <w:t>RAZEM WARTOŚĆ ZAMÓWIENIA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D4A20" w14:textId="77777777" w:rsidR="00287893" w:rsidRPr="001F0A13" w:rsidRDefault="00287893" w:rsidP="006658F1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16E36" w14:textId="77777777" w:rsidR="00287893" w:rsidRPr="001F0A13" w:rsidRDefault="00287893" w:rsidP="006658F1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DFD7C" w14:textId="77777777" w:rsidR="00287893" w:rsidRPr="001F0A13" w:rsidRDefault="00287893" w:rsidP="006658F1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25F3B" w14:textId="59D942E5" w:rsidR="00287893" w:rsidRPr="001F0A13" w:rsidRDefault="00287893" w:rsidP="006658F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F0A13">
              <w:rPr>
                <w:rFonts w:ascii="Arial" w:hAnsi="Arial" w:cs="Arial"/>
                <w:dstrike/>
                <w:sz w:val="24"/>
                <w:szCs w:val="24"/>
              </w:rPr>
              <w:t>……………</w:t>
            </w:r>
          </w:p>
        </w:tc>
      </w:tr>
    </w:tbl>
    <w:p w14:paraId="60823280" w14:textId="4FA49B61" w:rsidR="0068041E" w:rsidRDefault="0068041E" w:rsidP="0068041E">
      <w:pPr>
        <w:spacing w:line="276" w:lineRule="auto"/>
        <w:ind w:right="19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36845068" w14:textId="39860263" w:rsidR="0068041E" w:rsidRDefault="0068041E" w:rsidP="0068041E">
      <w:pPr>
        <w:spacing w:line="276" w:lineRule="auto"/>
        <w:ind w:right="19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3B6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……………………..</w:t>
      </w:r>
    </w:p>
    <w:p w14:paraId="21B1FEE8" w14:textId="0AAB1646" w:rsidR="00287893" w:rsidRPr="001F0A13" w:rsidRDefault="0068041E" w:rsidP="00287893">
      <w:pPr>
        <w:spacing w:line="276" w:lineRule="auto"/>
        <w:ind w:right="197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.N</w:t>
      </w:r>
      <w:r w:rsidR="00287893" w:rsidRPr="001F0A13">
        <w:rPr>
          <w:rFonts w:ascii="Arial" w:hAnsi="Arial" w:cs="Arial"/>
          <w:sz w:val="24"/>
          <w:szCs w:val="24"/>
        </w:rPr>
        <w:t>azwa/ /podpis Wykonawca</w:t>
      </w:r>
    </w:p>
    <w:p w14:paraId="78B9BBBF" w14:textId="77777777" w:rsidR="00823495" w:rsidRDefault="00823495" w:rsidP="00287893">
      <w:pPr>
        <w:ind w:left="-851"/>
      </w:pPr>
    </w:p>
    <w:sectPr w:rsidR="00823495" w:rsidSect="002753D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3B3"/>
    <w:rsid w:val="00183524"/>
    <w:rsid w:val="002753D2"/>
    <w:rsid w:val="00287893"/>
    <w:rsid w:val="003F386F"/>
    <w:rsid w:val="0061193B"/>
    <w:rsid w:val="006413B3"/>
    <w:rsid w:val="0068041E"/>
    <w:rsid w:val="0077325A"/>
    <w:rsid w:val="00823495"/>
    <w:rsid w:val="008C4D49"/>
    <w:rsid w:val="00BD4CA8"/>
    <w:rsid w:val="00CC4C6C"/>
    <w:rsid w:val="00D64499"/>
    <w:rsid w:val="00D83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CD655"/>
  <w15:chartTrackingRefBased/>
  <w15:docId w15:val="{4F93CAA2-4B57-46D5-B94A-FE5FA76DD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789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413B3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413B3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3B3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413B3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413B3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413B3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413B3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13B3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413B3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413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413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3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413B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413B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413B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413B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413B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413B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413B3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641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413B3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641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413B3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6413B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413B3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6413B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413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413B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413B3"/>
    <w:rPr>
      <w:b/>
      <w:bCs/>
      <w:smallCaps/>
      <w:color w:val="2F5496" w:themeColor="accent1" w:themeShade="BF"/>
      <w:spacing w:val="5"/>
    </w:rPr>
  </w:style>
  <w:style w:type="paragraph" w:customStyle="1" w:styleId="ZnakZnak">
    <w:name w:val="Znak Znak"/>
    <w:basedOn w:val="Normalny"/>
    <w:rsid w:val="00287893"/>
    <w:pPr>
      <w:suppressAutoHyphens w:val="0"/>
    </w:pPr>
    <w:rPr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</Words>
  <Characters>667</Characters>
  <Application>Microsoft Office Word</Application>
  <DocSecurity>0</DocSecurity>
  <Lines>5</Lines>
  <Paragraphs>1</Paragraphs>
  <ScaleCrop>false</ScaleCrop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zamowienia.publiczne@szpital.kalisz.pl</dc:creator>
  <cp:keywords/>
  <dc:description/>
  <cp:lastModifiedBy>zamowienia.publiczne@szpital.kalisz.pl</cp:lastModifiedBy>
  <cp:revision>4</cp:revision>
  <dcterms:created xsi:type="dcterms:W3CDTF">2026-02-25T11:44:00Z</dcterms:created>
  <dcterms:modified xsi:type="dcterms:W3CDTF">2026-02-25T11:51:00Z</dcterms:modified>
</cp:coreProperties>
</file>